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22" w:rsidRDefault="002F0F22" w:rsidP="002F0F22">
      <w:pPr>
        <w:spacing w:after="24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Top Ten questions to ask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</w:t>
      </w:r>
      <w:r w:rsidRPr="00085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Advisee</w:t>
      </w:r>
    </w:p>
    <w:p w:rsidR="002F0F22" w:rsidRPr="00085EE9" w:rsidRDefault="002F0F22" w:rsidP="002F0F22">
      <w:pPr>
        <w:pStyle w:val="ListParagraph"/>
        <w:numPr>
          <w:ilvl w:val="0"/>
          <w:numId w:val="4"/>
        </w:num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>What do you hope eventually to do with your life?</w:t>
      </w:r>
    </w:p>
    <w:p w:rsidR="002F0F22" w:rsidRPr="00085EE9" w:rsidRDefault="002F0F22" w:rsidP="002F0F22">
      <w:pPr>
        <w:pStyle w:val="ListParagraph"/>
        <w:numPr>
          <w:ilvl w:val="0"/>
          <w:numId w:val="4"/>
        </w:num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>Why did you choose to come to SUNY Fredonia?</w:t>
      </w:r>
    </w:p>
    <w:p w:rsidR="002F0F22" w:rsidRPr="00085EE9" w:rsidRDefault="002F0F22" w:rsidP="002F0F22">
      <w:pPr>
        <w:pStyle w:val="ListParagraph"/>
        <w:numPr>
          <w:ilvl w:val="0"/>
          <w:numId w:val="4"/>
        </w:num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>What major or minors are you considering?</w:t>
      </w:r>
    </w:p>
    <w:p w:rsidR="002F0F22" w:rsidRPr="00085EE9" w:rsidRDefault="002F0F22" w:rsidP="002F0F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>Why are you considering those majors—</w:t>
      </w:r>
      <w:r>
        <w:rPr>
          <w:rFonts w:ascii="Times New Roman" w:eastAsia="Times New Roman" w:hAnsi="Times New Roman" w:cs="Times New Roman"/>
          <w:sz w:val="24"/>
          <w:szCs w:val="24"/>
        </w:rPr>
        <w:t>simply to prepare for a career?</w:t>
      </w:r>
    </w:p>
    <w:p w:rsidR="002F0F22" w:rsidRPr="00085EE9" w:rsidRDefault="002F0F22" w:rsidP="002F0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>Do you really like that area of study?</w:t>
      </w:r>
    </w:p>
    <w:p w:rsidR="002F0F22" w:rsidRPr="00085EE9" w:rsidRDefault="002F0F22" w:rsidP="002F0F22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Do you think it will lead to a high-paying job or prestigious job? </w:t>
      </w:r>
    </w:p>
    <w:p w:rsidR="002F0F22" w:rsidRDefault="002F0F22" w:rsidP="002F0F22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>Are there any special situations that we need to consider in planning your educational program? For example, do you have a job? Are you responsible for your family? Do you have a disability? Do you have military obligations?</w:t>
      </w:r>
    </w:p>
    <w:p w:rsidR="002F0F22" w:rsidRPr="00085EE9" w:rsidRDefault="002F0F22" w:rsidP="002F0F22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2" w:rsidRPr="00085EE9" w:rsidRDefault="002F0F22" w:rsidP="002F0F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What questions do you have about: </w:t>
      </w:r>
    </w:p>
    <w:p w:rsidR="002F0F22" w:rsidRPr="00085EE9" w:rsidRDefault="002F0F22" w:rsidP="002F0F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SUNY Fredonia</w:t>
      </w:r>
    </w:p>
    <w:p w:rsidR="002F0F22" w:rsidRPr="00085EE9" w:rsidRDefault="002F0F22" w:rsidP="002F0F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our major </w:t>
      </w:r>
    </w:p>
    <w:p w:rsidR="002F0F22" w:rsidRPr="00085EE9" w:rsidRDefault="002F0F22" w:rsidP="002F0F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equirements </w:t>
      </w:r>
    </w:p>
    <w:p w:rsidR="002F0F22" w:rsidRPr="00085EE9" w:rsidRDefault="002F0F22" w:rsidP="002F0F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Scheduling? </w:t>
      </w:r>
    </w:p>
    <w:p w:rsidR="002F0F22" w:rsidRPr="00085EE9" w:rsidRDefault="002F0F22" w:rsidP="002F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2" w:rsidRDefault="002F0F22" w:rsidP="002F0F22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 will you </w:t>
      </w:r>
      <w:r w:rsidRPr="00085EE9">
        <w:rPr>
          <w:rFonts w:ascii="Times New Roman" w:eastAsia="Times New Roman" w:hAnsi="Times New Roman" w:cs="Times New Roman"/>
          <w:sz w:val="24"/>
          <w:szCs w:val="24"/>
        </w:rPr>
        <w:t>be living? What kinds of outside activities do you like? (sports, music, theater, student government, literary)</w:t>
      </w:r>
    </w:p>
    <w:p w:rsidR="002F0F22" w:rsidRPr="00085EE9" w:rsidRDefault="002F0F22" w:rsidP="002F0F22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2" w:rsidRPr="00085EE9" w:rsidRDefault="002F0F22" w:rsidP="002F0F22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>Are you aware of the resources available to you? (tutoring, counseling, career planning, study abroad, honors)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0F22" w:rsidRPr="00085EE9" w:rsidRDefault="002F0F22" w:rsidP="002F0F22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>What, if anything, worries you about your college career? Or do you have concerns about adjusting to the University?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0F22" w:rsidRPr="00085EE9" w:rsidRDefault="002F0F22" w:rsidP="002F0F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How can I as your adviser help you most? </w:t>
      </w:r>
    </w:p>
    <w:p w:rsidR="002F0F22" w:rsidRPr="00085EE9" w:rsidRDefault="002F0F22" w:rsidP="002F0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SUNY Fredonia Policies</w:t>
      </w:r>
    </w:p>
    <w:p w:rsidR="002F0F22" w:rsidRPr="00085EE9" w:rsidRDefault="002F0F22" w:rsidP="002F0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cheduling </w:t>
      </w:r>
    </w:p>
    <w:p w:rsidR="002F0F22" w:rsidRPr="00085EE9" w:rsidRDefault="002F0F22" w:rsidP="002F0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Career G</w:t>
      </w: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uidance </w:t>
      </w:r>
    </w:p>
    <w:p w:rsidR="002F0F22" w:rsidRPr="00085EE9" w:rsidRDefault="002F0F22" w:rsidP="002F0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Problems—Personal, A</w:t>
      </w: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</w:p>
    <w:p w:rsidR="002F0F22" w:rsidRPr="00085EE9" w:rsidRDefault="002F0F22" w:rsidP="002F0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85EE9">
        <w:rPr>
          <w:rFonts w:ascii="Times New Roman" w:eastAsia="Times New Roman" w:hAnsi="Times New Roman" w:cs="Times New Roman"/>
          <w:sz w:val="24"/>
          <w:szCs w:val="24"/>
        </w:rPr>
        <w:t xml:space="preserve">nformation </w:t>
      </w:r>
    </w:p>
    <w:p w:rsidR="002F0F22" w:rsidRDefault="002F0F22" w:rsidP="002F0F22"/>
    <w:p w:rsidR="00166504" w:rsidRDefault="00166504">
      <w:bookmarkStart w:id="0" w:name="_GoBack"/>
      <w:bookmarkEnd w:id="0"/>
    </w:p>
    <w:sectPr w:rsidR="0016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6A1B"/>
    <w:multiLevelType w:val="multilevel"/>
    <w:tmpl w:val="D90668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0E377FBE"/>
    <w:multiLevelType w:val="multilevel"/>
    <w:tmpl w:val="D44288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0ECC49BC"/>
    <w:multiLevelType w:val="hybridMultilevel"/>
    <w:tmpl w:val="10C6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1362B"/>
    <w:multiLevelType w:val="multilevel"/>
    <w:tmpl w:val="98A0BE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22"/>
    <w:rsid w:val="00166504"/>
    <w:rsid w:val="002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B174B-DE2D-421D-929F-6B6C8D1C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 Kivler</dc:creator>
  <cp:keywords/>
  <dc:description/>
  <cp:lastModifiedBy>Maegan Kivler</cp:lastModifiedBy>
  <cp:revision>1</cp:revision>
  <dcterms:created xsi:type="dcterms:W3CDTF">2014-09-16T15:45:00Z</dcterms:created>
  <dcterms:modified xsi:type="dcterms:W3CDTF">2014-09-16T15:45:00Z</dcterms:modified>
</cp:coreProperties>
</file>